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68C609"/>
    <w:tbl>
      <w:tblPr>
        <w:tblStyle w:val="6"/>
        <w:tblW w:w="149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71"/>
        <w:gridCol w:w="1543"/>
        <w:gridCol w:w="1860"/>
        <w:gridCol w:w="1860"/>
        <w:gridCol w:w="1830"/>
        <w:gridCol w:w="2460"/>
        <w:gridCol w:w="2625"/>
      </w:tblGrid>
      <w:tr w14:paraId="64BD0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4924" w:type="dxa"/>
            <w:gridSpan w:val="8"/>
            <w:vAlign w:val="center"/>
          </w:tcPr>
          <w:p w14:paraId="254022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</w:rPr>
              <w:t>购买招标文件登记表</w:t>
            </w:r>
          </w:p>
        </w:tc>
      </w:tr>
      <w:tr w14:paraId="28B12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696B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项目编号</w:t>
            </w:r>
          </w:p>
        </w:tc>
        <w:tc>
          <w:tcPr>
            <w:tcW w:w="12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C7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AB0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F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D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5B198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E85E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</w:t>
            </w:r>
          </w:p>
          <w:p w14:paraId="0E597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应</w:t>
            </w:r>
          </w:p>
          <w:p w14:paraId="6BD376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商</w:t>
            </w:r>
          </w:p>
          <w:p w14:paraId="021642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资</w:t>
            </w:r>
          </w:p>
          <w:p w14:paraId="0312EF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料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05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登记单位名称</w:t>
            </w:r>
          </w:p>
        </w:tc>
        <w:tc>
          <w:tcPr>
            <w:tcW w:w="1217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B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C4AA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B799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D8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法人信息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6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8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12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6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47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14:paraId="5641B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E5F05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44C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9C5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3A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87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0CB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2D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D1F6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DF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购买标书人信息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A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3D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A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2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760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14:paraId="19EEC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A9B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8F0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646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CD5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9F2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53C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B60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  <w:jc w:val="center"/>
        </w:trPr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2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投标人报名时携带资料情况</w:t>
            </w:r>
          </w:p>
        </w:tc>
        <w:tc>
          <w:tcPr>
            <w:tcW w:w="10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76A0">
            <w:pPr>
              <w:widowControl/>
              <w:spacing w:after="24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所有资料均按《招标公告》要求提供齐全，准予报名。</w:t>
            </w:r>
            <w:bookmarkStart w:id="0" w:name="_GoBack"/>
            <w:bookmarkEnd w:id="0"/>
          </w:p>
        </w:tc>
      </w:tr>
      <w:tr w14:paraId="277E2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3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购买《招标文件》经办人</w:t>
            </w:r>
          </w:p>
        </w:tc>
        <w:tc>
          <w:tcPr>
            <w:tcW w:w="10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502F3F">
            <w:pPr>
              <w:widowControl/>
              <w:jc w:val="left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Style w:val="8"/>
                <w:rFonts w:hint="default"/>
              </w:rPr>
              <w:t>签名：</w:t>
            </w:r>
            <w:r>
              <w:rPr>
                <w:rStyle w:val="9"/>
              </w:rPr>
              <w:t xml:space="preserve">               </w:t>
            </w:r>
            <w:r>
              <w:rPr>
                <w:rStyle w:val="9"/>
                <w:rFonts w:hint="eastAsia"/>
              </w:rPr>
              <w:t xml:space="preserve">                    </w:t>
            </w:r>
            <w:r>
              <w:rPr>
                <w:rStyle w:val="8"/>
                <w:rFonts w:hint="default"/>
              </w:rPr>
              <w:t>年</w:t>
            </w:r>
            <w:r>
              <w:rPr>
                <w:rStyle w:val="9"/>
              </w:rPr>
              <w:t xml:space="preserve">   </w:t>
            </w:r>
            <w:r>
              <w:rPr>
                <w:rStyle w:val="8"/>
                <w:rFonts w:hint="default"/>
              </w:rPr>
              <w:t>月</w:t>
            </w:r>
            <w:r>
              <w:rPr>
                <w:rStyle w:val="9"/>
              </w:rPr>
              <w:t xml:space="preserve">   </w:t>
            </w:r>
            <w:r>
              <w:rPr>
                <w:rStyle w:val="8"/>
                <w:rFonts w:hint="default"/>
              </w:rPr>
              <w:t>日</w:t>
            </w:r>
            <w:r>
              <w:rPr>
                <w:rStyle w:val="9"/>
              </w:rPr>
              <w:t xml:space="preserve">                          </w:t>
            </w:r>
          </w:p>
        </w:tc>
      </w:tr>
      <w:tr w14:paraId="70882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jc w:val="center"/>
        </w:trPr>
        <w:tc>
          <w:tcPr>
            <w:tcW w:w="4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F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0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4C05"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931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746" w:type="dxa"/>
            <w:gridSpan w:val="2"/>
            <w:vAlign w:val="center"/>
          </w:tcPr>
          <w:p w14:paraId="39D195A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F8D6AD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B4A05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8CEBDC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F60FF0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tcBorders>
              <w:top w:val="single" w:color="000000" w:sz="4" w:space="0"/>
            </w:tcBorders>
            <w:vAlign w:val="center"/>
          </w:tcPr>
          <w:p w14:paraId="3C5D8E9A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制</w:t>
            </w:r>
          </w:p>
        </w:tc>
      </w:tr>
    </w:tbl>
    <w:p w14:paraId="335E0C3D"/>
    <w:sectPr>
      <w:pgSz w:w="16838" w:h="11906" w:orient="landscape"/>
      <w:pgMar w:top="794" w:right="794" w:bottom="794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RmYTY2ODA5YmM4OWE1ZTM0OWRlNWMzOTkzZWIifQ=="/>
  </w:docVars>
  <w:rsids>
    <w:rsidRoot w:val="00172A27"/>
    <w:rsid w:val="000672DE"/>
    <w:rsid w:val="00172A27"/>
    <w:rsid w:val="00BD7903"/>
    <w:rsid w:val="00C34346"/>
    <w:rsid w:val="00CA73A7"/>
    <w:rsid w:val="012A315C"/>
    <w:rsid w:val="02696EBB"/>
    <w:rsid w:val="086B58DD"/>
    <w:rsid w:val="09153DF2"/>
    <w:rsid w:val="095A1FF9"/>
    <w:rsid w:val="0A33560F"/>
    <w:rsid w:val="0A4B6F47"/>
    <w:rsid w:val="0D0E75EF"/>
    <w:rsid w:val="0E293B54"/>
    <w:rsid w:val="0EA706C6"/>
    <w:rsid w:val="14792E94"/>
    <w:rsid w:val="14F90C58"/>
    <w:rsid w:val="1C5D58E4"/>
    <w:rsid w:val="208E7626"/>
    <w:rsid w:val="209A7556"/>
    <w:rsid w:val="22A46614"/>
    <w:rsid w:val="22EF6CC3"/>
    <w:rsid w:val="23064AB6"/>
    <w:rsid w:val="24654B4C"/>
    <w:rsid w:val="25751AA9"/>
    <w:rsid w:val="268463BF"/>
    <w:rsid w:val="27042DE9"/>
    <w:rsid w:val="2AF02889"/>
    <w:rsid w:val="2C557030"/>
    <w:rsid w:val="2C8425F3"/>
    <w:rsid w:val="30E1505D"/>
    <w:rsid w:val="32B062F0"/>
    <w:rsid w:val="32F56F7E"/>
    <w:rsid w:val="33C54402"/>
    <w:rsid w:val="33F3400F"/>
    <w:rsid w:val="34964EAA"/>
    <w:rsid w:val="36AD7C0E"/>
    <w:rsid w:val="37AF5510"/>
    <w:rsid w:val="39137820"/>
    <w:rsid w:val="397E64C6"/>
    <w:rsid w:val="3A956F74"/>
    <w:rsid w:val="3D3A0E27"/>
    <w:rsid w:val="3F716FD1"/>
    <w:rsid w:val="42D82336"/>
    <w:rsid w:val="45904AB3"/>
    <w:rsid w:val="4B1925BD"/>
    <w:rsid w:val="4C4013A0"/>
    <w:rsid w:val="50F20DB9"/>
    <w:rsid w:val="510134BE"/>
    <w:rsid w:val="51C1616E"/>
    <w:rsid w:val="52353BC7"/>
    <w:rsid w:val="57CA03FA"/>
    <w:rsid w:val="5897794C"/>
    <w:rsid w:val="5BC01291"/>
    <w:rsid w:val="5D745215"/>
    <w:rsid w:val="5E314F55"/>
    <w:rsid w:val="5F982F37"/>
    <w:rsid w:val="64D76776"/>
    <w:rsid w:val="64F377E8"/>
    <w:rsid w:val="64FA731B"/>
    <w:rsid w:val="656F38E2"/>
    <w:rsid w:val="658D2E7A"/>
    <w:rsid w:val="6EB72176"/>
    <w:rsid w:val="6EDD5FF0"/>
    <w:rsid w:val="6EF74F7A"/>
    <w:rsid w:val="743B0C8A"/>
    <w:rsid w:val="77D834B6"/>
    <w:rsid w:val="795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3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cs="Times New Roman"/>
      <w:kern w:val="2"/>
    </w:rPr>
  </w:style>
  <w:style w:type="paragraph" w:styleId="3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179</Characters>
  <Lines>2</Lines>
  <Paragraphs>1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2016-05-12T08:43:00Z</dcterms:created>
  <dc:creator>Administrator</dc:creator>
  <cp:lastModifiedBy>Kent</cp:lastModifiedBy>
  <cp:lastPrinted>2021-07-19T04:11:00Z</cp:lastPrinted>
  <dcterms:modified xsi:type="dcterms:W3CDTF">2025-07-22T03:54:24Z</dcterms:modified>
  <dc:title>购买招标文件登记表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A5F70CBEED604B5A841F36217974D2A4_13</vt:lpwstr>
  </property>
  <property fmtid="{D5CDD505-2E9C-101B-9397-08002B2CF9AE}" pid="4" name="KSOTemplateDocerSaveRecord">
    <vt:lpwstr>eyJoZGlkIjoiYjBhNGE5NWQ0N2U4YWVkZWQ4ZGFiNGU5MjIyMmI5MzEiLCJ1c2VySWQiOiIyMjk5MjcyNTcifQ==</vt:lpwstr>
  </property>
</Properties>
</file>